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80" w:rsidRPr="0030562B" w:rsidRDefault="00B45D1B" w:rsidP="00EB3480">
      <w:pPr>
        <w:jc w:val="center"/>
        <w:rPr>
          <w:rFonts w:asciiTheme="minorHAnsi" w:hAnsiTheme="minorHAnsi"/>
          <w:sz w:val="32"/>
          <w:szCs w:val="32"/>
          <w:u w:val="single"/>
        </w:rPr>
      </w:pPr>
      <w:bookmarkStart w:id="0" w:name="_GoBack"/>
      <w:bookmarkEnd w:id="0"/>
      <w:r w:rsidRPr="0030562B">
        <w:rPr>
          <w:rFonts w:asciiTheme="minorHAnsi" w:hAnsiTheme="minorHAnsi"/>
          <w:sz w:val="32"/>
          <w:szCs w:val="32"/>
          <w:u w:val="single"/>
        </w:rPr>
        <w:t xml:space="preserve">Middle Ages </w:t>
      </w:r>
      <w:r w:rsidR="00EB3480" w:rsidRPr="0030562B">
        <w:rPr>
          <w:rFonts w:asciiTheme="minorHAnsi" w:hAnsiTheme="minorHAnsi"/>
          <w:sz w:val="32"/>
          <w:szCs w:val="32"/>
          <w:u w:val="single"/>
        </w:rPr>
        <w:t>Unit Overview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440"/>
        <w:gridCol w:w="3150"/>
      </w:tblGrid>
      <w:tr w:rsidR="00EB3480" w:rsidRPr="0030562B" w:rsidTr="00581A7A">
        <w:trPr>
          <w:trHeight w:val="1635"/>
        </w:trPr>
        <w:tc>
          <w:tcPr>
            <w:tcW w:w="7740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4"/>
            </w:tblGrid>
            <w:tr w:rsidR="00EB3480" w:rsidRPr="0030562B" w:rsidTr="00F34A50">
              <w:trPr>
                <w:trHeight w:val="368"/>
              </w:trPr>
              <w:tc>
                <w:tcPr>
                  <w:tcW w:w="2884" w:type="dxa"/>
                </w:tcPr>
                <w:p w:rsidR="00EB3480" w:rsidRPr="0030562B" w:rsidRDefault="00E0579D" w:rsidP="00E0579D">
                  <w:pPr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30562B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 xml:space="preserve">Essential </w:t>
                  </w:r>
                  <w:r w:rsidR="00EB3480" w:rsidRPr="0030562B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Questions</w:t>
                  </w:r>
                </w:p>
              </w:tc>
            </w:tr>
          </w:tbl>
          <w:p w:rsidR="00EB3480" w:rsidRPr="0030562B" w:rsidRDefault="00EB3480" w:rsidP="00EB3480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8B15DD" w:rsidRPr="0030562B" w:rsidRDefault="008B15DD" w:rsidP="00B73D4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</w:p>
          <w:p w:rsidR="00581A7A" w:rsidRPr="0030562B" w:rsidRDefault="00581A7A" w:rsidP="00706BA8">
            <w:pPr>
              <w:numPr>
                <w:ilvl w:val="0"/>
                <w:numId w:val="21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6.H.2.1 - Why do civilizations and eras (Rome, the Middle Ages) end?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581A7A" w:rsidRPr="0030562B" w:rsidRDefault="00581A7A" w:rsidP="00706BA8">
            <w:pPr>
              <w:numPr>
                <w:ilvl w:val="0"/>
                <w:numId w:val="21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6.H.2.2 - Why does history (Greece, Rome, Europe, the US) repeat itself?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581A7A" w:rsidRPr="0030562B" w:rsidRDefault="00581A7A" w:rsidP="00706BA8">
            <w:pPr>
              <w:numPr>
                <w:ilvl w:val="0"/>
                <w:numId w:val="21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6.H.2.3 - How do new technologies (the printing press, the internet) hasten the speed of change and is this a good thing?</w:t>
            </w:r>
          </w:p>
          <w:p w:rsidR="00581A7A" w:rsidRPr="0030562B" w:rsidRDefault="00581A7A" w:rsidP="00706BA8">
            <w:pPr>
              <w:numPr>
                <w:ilvl w:val="0"/>
                <w:numId w:val="21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6.H.2.4 - Did one of these men (Charlemagne or Martin Luther) really change the world?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581A7A" w:rsidRPr="0030562B" w:rsidRDefault="00581A7A" w:rsidP="00706BA8">
            <w:pPr>
              <w:numPr>
                <w:ilvl w:val="0"/>
                <w:numId w:val="21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6.G.1.1 - How important are location and place to a society's (Rome) longevity and impact?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581A7A" w:rsidRPr="0030562B" w:rsidRDefault="00581A7A" w:rsidP="00706BA8">
            <w:pPr>
              <w:numPr>
                <w:ilvl w:val="0"/>
                <w:numId w:val="21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6.G.1.2 - How has disease (The Black Death) shaped the history of mankind?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581A7A" w:rsidRPr="0030562B" w:rsidRDefault="00581A7A" w:rsidP="00706BA8">
            <w:pPr>
              <w:numPr>
                <w:ilvl w:val="0"/>
                <w:numId w:val="21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6.C&amp;G.1.4 - Does an increase in individual freedoms (the Magna Carta) lead to societies that are more or less "free"?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581A7A" w:rsidRPr="0030562B" w:rsidRDefault="00581A7A" w:rsidP="00706BA8">
            <w:pPr>
              <w:numPr>
                <w:ilvl w:val="0"/>
                <w:numId w:val="21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6.E.1.2 - Is protection worth poverty or servitude (Feudalism)?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581A7A" w:rsidRPr="0030562B" w:rsidRDefault="00581A7A" w:rsidP="00706BA8">
            <w:pPr>
              <w:numPr>
                <w:ilvl w:val="0"/>
                <w:numId w:val="21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6.E.1.2 - Are wealth and artistic expression linked?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EB3480" w:rsidRPr="0030562B" w:rsidRDefault="00581A7A" w:rsidP="00706BA8">
            <w:pPr>
              <w:numPr>
                <w:ilvl w:val="0"/>
                <w:numId w:val="22"/>
              </w:numPr>
              <w:shd w:val="clear" w:color="auto" w:fill="FFFFFF"/>
              <w:spacing w:line="255" w:lineRule="atLeast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6.C.1.2 - Which has a greater impact on individuals and society: religion, wealth, or power?</w:t>
            </w:r>
          </w:p>
        </w:tc>
        <w:tc>
          <w:tcPr>
            <w:tcW w:w="3150" w:type="dxa"/>
          </w:tcPr>
          <w:p w:rsidR="00EB3480" w:rsidRPr="0030562B" w:rsidRDefault="00A4669D" w:rsidP="00EB3480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47625</wp:posOffset>
                      </wp:positionV>
                      <wp:extent cx="180975" cy="167005"/>
                      <wp:effectExtent l="9525" t="6985" r="9525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D321" id="Rectangle 2" o:spid="_x0000_s1026" style="position:absolute;margin-left:20.1pt;margin-top:3.75pt;width:14.2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" fillcolor="black"/>
                  </w:pict>
                </mc:Fallback>
              </mc:AlternateContent>
            </w:r>
            <w:r w:rsidR="00EB3480" w:rsidRPr="0030562B">
              <w:rPr>
                <w:rFonts w:asciiTheme="minorHAnsi" w:hAnsiTheme="minorHAnsi"/>
                <w:sz w:val="28"/>
              </w:rPr>
              <w:t>I totally get it</w:t>
            </w:r>
          </w:p>
          <w:p w:rsidR="00EB3480" w:rsidRPr="0030562B" w:rsidRDefault="00A4669D" w:rsidP="00EB3480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80975"/>
                      <wp:effectExtent l="28575" t="25400" r="28575" b="2222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612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0.1pt;margin-top:3pt;width:12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cS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" strokeweight="3.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28575" t="25400" r="28575" b="222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CF933" id="AutoShape 4" o:spid="_x0000_s1026" type="#_x0000_t32" style="position:absolute;margin-left:20.1pt;margin-top:3pt;width:12pt;height:12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" strokeweight="3.5pt"/>
                  </w:pict>
                </mc:Fallback>
              </mc:AlternateContent>
            </w:r>
            <w:r w:rsidR="00EB3480" w:rsidRPr="0030562B">
              <w:rPr>
                <w:rFonts w:asciiTheme="minorHAnsi" w:hAnsiTheme="minorHAnsi"/>
                <w:sz w:val="28"/>
              </w:rPr>
              <w:t>I kinda get it</w:t>
            </w:r>
          </w:p>
          <w:p w:rsidR="00EB3480" w:rsidRPr="0030562B" w:rsidRDefault="00EB3480" w:rsidP="00EB3480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 w:rsidRPr="0030562B">
              <w:rPr>
                <w:rFonts w:asciiTheme="minorHAnsi" w:hAnsiTheme="minorHAnsi"/>
                <w:sz w:val="28"/>
              </w:rPr>
              <w:t>I don’t get it</w:t>
            </w:r>
          </w:p>
        </w:tc>
      </w:tr>
      <w:tr w:rsidR="00F34A50" w:rsidRPr="0030562B" w:rsidTr="00581A7A">
        <w:trPr>
          <w:trHeight w:val="350"/>
        </w:trPr>
        <w:tc>
          <w:tcPr>
            <w:tcW w:w="6300" w:type="dxa"/>
          </w:tcPr>
          <w:p w:rsidR="00F34A50" w:rsidRPr="0030562B" w:rsidRDefault="00F34A50" w:rsidP="00BB19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562B">
              <w:rPr>
                <w:rFonts w:asciiTheme="minorHAnsi" w:hAnsiTheme="minorHAnsi"/>
                <w:b/>
                <w:sz w:val="28"/>
                <w:szCs w:val="28"/>
              </w:rPr>
              <w:t>Books, Videos, &amp; Movies to Dig Into</w:t>
            </w:r>
          </w:p>
        </w:tc>
        <w:tc>
          <w:tcPr>
            <w:tcW w:w="4590" w:type="dxa"/>
            <w:gridSpan w:val="2"/>
          </w:tcPr>
          <w:p w:rsidR="00F34A50" w:rsidRPr="0030562B" w:rsidRDefault="00F34A50" w:rsidP="00BB192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30562B">
              <w:rPr>
                <w:rFonts w:asciiTheme="minorHAnsi" w:hAnsiTheme="minorHAnsi"/>
                <w:b/>
                <w:sz w:val="26"/>
                <w:szCs w:val="26"/>
              </w:rPr>
              <w:t>We learn about this because it helps us understand…</w:t>
            </w:r>
          </w:p>
        </w:tc>
      </w:tr>
      <w:tr w:rsidR="00F34A50" w:rsidRPr="0030562B" w:rsidTr="00581A7A">
        <w:trPr>
          <w:trHeight w:val="2150"/>
        </w:trPr>
        <w:tc>
          <w:tcPr>
            <w:tcW w:w="6300" w:type="dxa"/>
          </w:tcPr>
          <w:p w:rsidR="00AD1C6F" w:rsidRPr="0030562B" w:rsidRDefault="0096086A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color w:val="000000"/>
                <w:sz w:val="24"/>
                <w:szCs w:val="24"/>
              </w:rPr>
              <w:t xml:space="preserve">Movie: </w:t>
            </w:r>
            <w:r w:rsidRPr="0030562B">
              <w:rPr>
                <w:i/>
                <w:color w:val="000000"/>
                <w:sz w:val="24"/>
                <w:szCs w:val="24"/>
              </w:rPr>
              <w:t>The Sword in the Stone</w:t>
            </w:r>
          </w:p>
          <w:p w:rsidR="0096086A" w:rsidRPr="0030562B" w:rsidRDefault="000456DB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Movie: </w:t>
            </w:r>
            <w:r w:rsidRPr="0030562B">
              <w:rPr>
                <w:rFonts w:cs="Times New Roman"/>
                <w:i/>
                <w:color w:val="000000"/>
                <w:sz w:val="24"/>
                <w:szCs w:val="24"/>
              </w:rPr>
              <w:t>A Knights Tale</w:t>
            </w:r>
          </w:p>
          <w:p w:rsidR="000456DB" w:rsidRPr="0030562B" w:rsidRDefault="000456DB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30562B">
              <w:rPr>
                <w:rFonts w:cs="Times New Roman"/>
                <w:i/>
                <w:color w:val="000000"/>
                <w:sz w:val="24"/>
                <w:szCs w:val="24"/>
              </w:rPr>
              <w:t>Crispin, Cross of Lead</w:t>
            </w: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by Avi</w:t>
            </w:r>
          </w:p>
          <w:p w:rsidR="000456DB" w:rsidRPr="0030562B" w:rsidRDefault="000456DB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30562B">
              <w:rPr>
                <w:rFonts w:cs="Times New Roman"/>
                <w:i/>
                <w:color w:val="000000"/>
                <w:sz w:val="24"/>
                <w:szCs w:val="24"/>
              </w:rPr>
              <w:t xml:space="preserve">King </w:t>
            </w:r>
            <w:r w:rsidR="002F234B" w:rsidRPr="0030562B">
              <w:rPr>
                <w:rFonts w:cs="Times New Roman"/>
                <w:i/>
                <w:color w:val="000000"/>
                <w:sz w:val="24"/>
                <w:szCs w:val="24"/>
              </w:rPr>
              <w:t>Arthur</w:t>
            </w:r>
            <w:r w:rsidRPr="0030562B">
              <w:rPr>
                <w:rFonts w:cs="Times New Roman"/>
                <w:i/>
                <w:color w:val="000000"/>
                <w:sz w:val="24"/>
                <w:szCs w:val="24"/>
              </w:rPr>
              <w:t xml:space="preserve"> and His Knights of the Round Table</w:t>
            </w: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by</w:t>
            </w:r>
            <w:r w:rsidR="00B537CE" w:rsidRPr="0030562B">
              <w:rPr>
                <w:rFonts w:cs="Times New Roman"/>
                <w:color w:val="000000"/>
                <w:sz w:val="24"/>
                <w:szCs w:val="24"/>
              </w:rPr>
              <w:t xml:space="preserve"> Roger Lancelyn Green</w:t>
            </w:r>
          </w:p>
          <w:p w:rsidR="002F234B" w:rsidRPr="0030562B" w:rsidRDefault="002F234B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30562B">
              <w:rPr>
                <w:rFonts w:cs="Times New Roman"/>
                <w:i/>
                <w:color w:val="000000"/>
                <w:sz w:val="24"/>
                <w:szCs w:val="24"/>
              </w:rPr>
              <w:t>The Lost Stone (The Kingdom of Wrenly)</w:t>
            </w: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by Jordan Quinn</w:t>
            </w:r>
          </w:p>
          <w:p w:rsidR="002F234B" w:rsidRPr="0030562B" w:rsidRDefault="002F234B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Video Clip: Crash Course the Dark Ages: </w:t>
            </w:r>
            <w:hyperlink r:id="rId5" w:history="1">
              <w:r w:rsidRPr="0030562B">
                <w:rPr>
                  <w:rStyle w:val="Hyperlink"/>
                  <w:rFonts w:cs="Times New Roman"/>
                  <w:sz w:val="24"/>
                  <w:szCs w:val="24"/>
                </w:rPr>
                <w:t>https://www.youtube.com/watch?v=QV7CanyzhZg</w:t>
              </w:r>
            </w:hyperlink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2F234B" w:rsidRPr="0030562B" w:rsidRDefault="002F234B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>YouTube: Horrible Histories Middle Ages</w:t>
            </w:r>
          </w:p>
          <w:p w:rsidR="002F234B" w:rsidRPr="0030562B" w:rsidRDefault="002F234B" w:rsidP="00AD1C6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Music Video: Black Death </w:t>
            </w:r>
            <w:hyperlink r:id="rId6" w:history="1">
              <w:r w:rsidRPr="0030562B">
                <w:rPr>
                  <w:rStyle w:val="Hyperlink"/>
                  <w:rFonts w:cs="Times New Roman"/>
                  <w:sz w:val="24"/>
                  <w:szCs w:val="24"/>
                </w:rPr>
                <w:t>https://www.youtube.com/watch?v=rZy6XilXDZQ</w:t>
              </w:r>
            </w:hyperlink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34A50" w:rsidRPr="0030562B" w:rsidTr="00F34A50">
              <w:trPr>
                <w:trHeight w:val="290"/>
              </w:trPr>
              <w:tc>
                <w:tcPr>
                  <w:tcW w:w="236" w:type="dxa"/>
                </w:tcPr>
                <w:p w:rsidR="00F34A50" w:rsidRPr="0030562B" w:rsidRDefault="00F34A50" w:rsidP="00BB192F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F34A50" w:rsidRPr="0030562B" w:rsidRDefault="00F15635" w:rsidP="00F15635">
            <w:pPr>
              <w:pStyle w:val="Default"/>
              <w:numPr>
                <w:ilvl w:val="0"/>
                <w:numId w:val="10"/>
              </w:numPr>
              <w:ind w:left="342" w:hanging="270"/>
              <w:rPr>
                <w:rFonts w:asciiTheme="minorHAnsi" w:hAnsiTheme="minorHAnsi"/>
                <w:sz w:val="28"/>
                <w:szCs w:val="28"/>
              </w:rPr>
            </w:pPr>
            <w:r w:rsidRPr="0030562B">
              <w:rPr>
                <w:rFonts w:asciiTheme="minorHAnsi" w:hAnsiTheme="minorHAnsi"/>
                <w:sz w:val="28"/>
                <w:szCs w:val="28"/>
              </w:rPr>
              <w:t xml:space="preserve">How </w:t>
            </w:r>
            <w:r w:rsidR="0096086A" w:rsidRPr="0030562B">
              <w:rPr>
                <w:rFonts w:asciiTheme="minorHAnsi" w:hAnsiTheme="minorHAnsi"/>
                <w:sz w:val="28"/>
                <w:szCs w:val="28"/>
              </w:rPr>
              <w:t>the Church effected the people of the Middle Ages</w:t>
            </w:r>
          </w:p>
          <w:p w:rsidR="00F15635" w:rsidRPr="0030562B" w:rsidRDefault="00F15635" w:rsidP="00F15635">
            <w:pPr>
              <w:pStyle w:val="Default"/>
              <w:numPr>
                <w:ilvl w:val="0"/>
                <w:numId w:val="10"/>
              </w:numPr>
              <w:ind w:left="342" w:hanging="270"/>
              <w:rPr>
                <w:rFonts w:asciiTheme="minorHAnsi" w:hAnsiTheme="minorHAnsi"/>
                <w:sz w:val="28"/>
                <w:szCs w:val="28"/>
              </w:rPr>
            </w:pPr>
            <w:r w:rsidRPr="0030562B">
              <w:rPr>
                <w:rFonts w:asciiTheme="minorHAnsi" w:hAnsiTheme="minorHAnsi"/>
                <w:sz w:val="28"/>
                <w:szCs w:val="28"/>
              </w:rPr>
              <w:t xml:space="preserve">That </w:t>
            </w:r>
            <w:r w:rsidR="0096086A" w:rsidRPr="0030562B">
              <w:rPr>
                <w:rFonts w:asciiTheme="minorHAnsi" w:hAnsiTheme="minorHAnsi"/>
                <w:sz w:val="28"/>
                <w:szCs w:val="28"/>
              </w:rPr>
              <w:t>different sects of Christianity began to dev</w:t>
            </w:r>
            <w:r w:rsidR="0030562B" w:rsidRPr="0030562B">
              <w:rPr>
                <w:rFonts w:asciiTheme="minorHAnsi" w:hAnsiTheme="minorHAnsi"/>
                <w:sz w:val="28"/>
                <w:szCs w:val="28"/>
              </w:rPr>
              <w:t xml:space="preserve">elop in Medieval Europe, and key people and groups </w:t>
            </w:r>
            <w:r w:rsidR="0096086A" w:rsidRPr="0030562B">
              <w:rPr>
                <w:rFonts w:asciiTheme="minorHAnsi" w:hAnsiTheme="minorHAnsi"/>
                <w:sz w:val="28"/>
                <w:szCs w:val="28"/>
              </w:rPr>
              <w:t>made that happen</w:t>
            </w:r>
          </w:p>
          <w:p w:rsidR="00F15635" w:rsidRPr="0030562B" w:rsidRDefault="00F15635" w:rsidP="00F15635">
            <w:pPr>
              <w:pStyle w:val="Default"/>
              <w:numPr>
                <w:ilvl w:val="0"/>
                <w:numId w:val="10"/>
              </w:numPr>
              <w:ind w:left="342" w:hanging="270"/>
              <w:rPr>
                <w:rFonts w:asciiTheme="minorHAnsi" w:hAnsiTheme="minorHAnsi"/>
                <w:sz w:val="28"/>
                <w:szCs w:val="28"/>
              </w:rPr>
            </w:pPr>
            <w:r w:rsidRPr="003056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6086A" w:rsidRPr="0030562B">
              <w:rPr>
                <w:rFonts w:asciiTheme="minorHAnsi" w:hAnsiTheme="minorHAnsi"/>
                <w:sz w:val="28"/>
                <w:szCs w:val="28"/>
              </w:rPr>
              <w:t>Why and how epidemics like the Black Plague effect a society</w:t>
            </w:r>
          </w:p>
          <w:p w:rsidR="00C10933" w:rsidRPr="0030562B" w:rsidRDefault="00C10933" w:rsidP="0096086A">
            <w:pPr>
              <w:pStyle w:val="Default"/>
              <w:numPr>
                <w:ilvl w:val="0"/>
                <w:numId w:val="10"/>
              </w:numPr>
              <w:ind w:left="342" w:hanging="270"/>
              <w:rPr>
                <w:rFonts w:asciiTheme="minorHAnsi" w:hAnsiTheme="minorHAnsi"/>
                <w:sz w:val="28"/>
                <w:szCs w:val="28"/>
              </w:rPr>
            </w:pPr>
            <w:r w:rsidRPr="0030562B">
              <w:rPr>
                <w:rFonts w:asciiTheme="minorHAnsi" w:hAnsiTheme="minorHAnsi"/>
                <w:sz w:val="28"/>
                <w:szCs w:val="28"/>
              </w:rPr>
              <w:t xml:space="preserve">How </w:t>
            </w:r>
            <w:r w:rsidR="0096086A" w:rsidRPr="0030562B">
              <w:rPr>
                <w:rFonts w:asciiTheme="minorHAnsi" w:hAnsiTheme="minorHAnsi"/>
                <w:sz w:val="28"/>
                <w:szCs w:val="28"/>
              </w:rPr>
              <w:t>arts and inventions during the Renaissance, helped bring Europe out of the Dark Ages</w:t>
            </w:r>
          </w:p>
          <w:p w:rsidR="0096086A" w:rsidRPr="0030562B" w:rsidRDefault="0096086A" w:rsidP="0096086A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3480" w:rsidRPr="0030562B" w:rsidTr="00581A7A">
        <w:trPr>
          <w:trHeight w:val="240"/>
        </w:trPr>
        <w:tc>
          <w:tcPr>
            <w:tcW w:w="10890" w:type="dxa"/>
            <w:gridSpan w:val="3"/>
          </w:tcPr>
          <w:p w:rsidR="00EB3480" w:rsidRPr="0030562B" w:rsidRDefault="00EB3480" w:rsidP="00EB3480">
            <w:pPr>
              <w:ind w:left="252"/>
              <w:rPr>
                <w:rFonts w:asciiTheme="minorHAnsi" w:hAnsiTheme="minorHAnsi"/>
                <w:b/>
              </w:rPr>
            </w:pPr>
            <w:r w:rsidRPr="0030562B">
              <w:rPr>
                <w:rFonts w:asciiTheme="minorHAnsi" w:hAnsiTheme="minorHAnsi"/>
                <w:b/>
              </w:rPr>
              <w:t>Vocabulary to master</w:t>
            </w:r>
          </w:p>
        </w:tc>
      </w:tr>
      <w:tr w:rsidR="00EB3480" w:rsidRPr="0030562B" w:rsidTr="00581A7A">
        <w:trPr>
          <w:trHeight w:val="800"/>
        </w:trPr>
        <w:tc>
          <w:tcPr>
            <w:tcW w:w="10890" w:type="dxa"/>
            <w:gridSpan w:val="3"/>
          </w:tcPr>
          <w:tbl>
            <w:tblPr>
              <w:tblW w:w="107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2250"/>
              <w:gridCol w:w="1890"/>
              <w:gridCol w:w="2070"/>
              <w:gridCol w:w="2250"/>
            </w:tblGrid>
            <w:tr w:rsidR="00581A7A" w:rsidRPr="0030562B" w:rsidTr="0030562B">
              <w:trPr>
                <w:trHeight w:val="271"/>
              </w:trPr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Feudalism</w:t>
                  </w:r>
                </w:p>
              </w:tc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Florence</w:t>
                  </w:r>
                </w:p>
              </w:tc>
              <w:tc>
                <w:tcPr>
                  <w:tcW w:w="189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Printing Press</w:t>
                  </w:r>
                </w:p>
              </w:tc>
              <w:tc>
                <w:tcPr>
                  <w:tcW w:w="2070" w:type="dxa"/>
                </w:tcPr>
                <w:p w:rsidR="00581A7A" w:rsidRPr="0030562B" w:rsidRDefault="00581A7A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 xml:space="preserve">Protestantism </w:t>
                  </w:r>
                </w:p>
              </w:tc>
              <w:tc>
                <w:tcPr>
                  <w:tcW w:w="2250" w:type="dxa"/>
                </w:tcPr>
                <w:p w:rsidR="00581A7A" w:rsidRPr="0030562B" w:rsidRDefault="002254F2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Pandemic</w:t>
                  </w:r>
                </w:p>
              </w:tc>
            </w:tr>
            <w:tr w:rsidR="00581A7A" w:rsidRPr="0030562B" w:rsidTr="0030562B">
              <w:trPr>
                <w:trHeight w:val="271"/>
              </w:trPr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Charlemagne</w:t>
                  </w:r>
                </w:p>
              </w:tc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Leonardo Da Vinci</w:t>
                  </w:r>
                </w:p>
              </w:tc>
              <w:tc>
                <w:tcPr>
                  <w:tcW w:w="189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95 Theses</w:t>
                  </w:r>
                </w:p>
              </w:tc>
              <w:tc>
                <w:tcPr>
                  <w:tcW w:w="207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 w:rsidRPr="0030562B">
                    <w:t>Martin Luther</w:t>
                  </w:r>
                </w:p>
              </w:tc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</w:pPr>
                </w:p>
              </w:tc>
            </w:tr>
            <w:tr w:rsidR="00581A7A" w:rsidRPr="0030562B" w:rsidTr="0030562B">
              <w:trPr>
                <w:trHeight w:val="554"/>
              </w:trPr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Battle of Hastings</w:t>
                  </w:r>
                </w:p>
              </w:tc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Michelangelo</w:t>
                  </w:r>
                </w:p>
              </w:tc>
              <w:tc>
                <w:tcPr>
                  <w:tcW w:w="189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t>Black Death</w:t>
                  </w:r>
                </w:p>
              </w:tc>
              <w:tc>
                <w:tcPr>
                  <w:tcW w:w="2070" w:type="dxa"/>
                </w:tcPr>
                <w:p w:rsidR="00581A7A" w:rsidRPr="0030562B" w:rsidRDefault="002254F2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Bubonic Plague</w:t>
                  </w:r>
                </w:p>
              </w:tc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</w:p>
              </w:tc>
            </w:tr>
            <w:tr w:rsidR="00581A7A" w:rsidRPr="0030562B" w:rsidTr="0030562B">
              <w:trPr>
                <w:trHeight w:val="526"/>
              </w:trPr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Magna Carta</w:t>
                  </w:r>
                </w:p>
              </w:tc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Humanism</w:t>
                  </w:r>
                </w:p>
              </w:tc>
              <w:tc>
                <w:tcPr>
                  <w:tcW w:w="189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t xml:space="preserve">Catholicism </w:t>
                  </w:r>
                </w:p>
              </w:tc>
              <w:tc>
                <w:tcPr>
                  <w:tcW w:w="2070" w:type="dxa"/>
                </w:tcPr>
                <w:p w:rsidR="00581A7A" w:rsidRPr="0030562B" w:rsidRDefault="002254F2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Epidemic</w:t>
                  </w:r>
                </w:p>
              </w:tc>
              <w:tc>
                <w:tcPr>
                  <w:tcW w:w="2250" w:type="dxa"/>
                </w:tcPr>
                <w:p w:rsidR="00581A7A" w:rsidRPr="0030562B" w:rsidRDefault="00581A7A" w:rsidP="00581A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</w:p>
              </w:tc>
            </w:tr>
          </w:tbl>
          <w:p w:rsidR="00EB3480" w:rsidRPr="0030562B" w:rsidRDefault="00EB3480" w:rsidP="00EB3480">
            <w:pPr>
              <w:ind w:left="396"/>
              <w:rPr>
                <w:rFonts w:asciiTheme="minorHAnsi" w:hAnsiTheme="minorHAnsi"/>
              </w:rPr>
            </w:pPr>
          </w:p>
        </w:tc>
      </w:tr>
    </w:tbl>
    <w:p w:rsidR="00EF1175" w:rsidRPr="0030562B" w:rsidRDefault="00EF1175">
      <w:pPr>
        <w:rPr>
          <w:rFonts w:asciiTheme="minorHAnsi" w:hAnsiTheme="minorHAnsi"/>
        </w:rPr>
      </w:pPr>
    </w:p>
    <w:p w:rsidR="00A44ECF" w:rsidRPr="0030562B" w:rsidRDefault="00A44ECF">
      <w:pPr>
        <w:rPr>
          <w:rFonts w:asciiTheme="minorHAnsi" w:hAnsiTheme="minorHAnsi"/>
        </w:rPr>
      </w:pPr>
    </w:p>
    <w:p w:rsidR="00CC6A6D" w:rsidRPr="0030562B" w:rsidRDefault="00CC6A6D" w:rsidP="00CC6A6D">
      <w:pPr>
        <w:pStyle w:val="ListParagraph"/>
        <w:rPr>
          <w:b/>
          <w:sz w:val="48"/>
          <w:szCs w:val="36"/>
        </w:rPr>
      </w:pPr>
      <w:r w:rsidRPr="0030562B">
        <w:rPr>
          <w:rFonts w:cs="Segoe UI"/>
          <w:b/>
          <w:color w:val="444444"/>
          <w:sz w:val="28"/>
          <w:szCs w:val="20"/>
          <w:shd w:val="clear" w:color="auto" w:fill="FFFFFF"/>
        </w:rPr>
        <w:t>Middle Ages, Reformation, &amp; Renaissance</w:t>
      </w:r>
      <w:r w:rsidRPr="0030562B">
        <w:rPr>
          <w:rFonts w:cs="Segoe UI"/>
          <w:color w:val="444444"/>
          <w:sz w:val="28"/>
          <w:szCs w:val="20"/>
          <w:shd w:val="clear" w:color="auto" w:fill="FFFFFF"/>
        </w:rPr>
        <w:t xml:space="preserve"> </w:t>
      </w:r>
      <w:r w:rsidRPr="0030562B">
        <w:rPr>
          <w:rFonts w:cs="Segoe UI"/>
          <w:b/>
          <w:color w:val="444444"/>
          <w:sz w:val="28"/>
          <w:szCs w:val="20"/>
          <w:shd w:val="clear" w:color="auto" w:fill="FFFFFF"/>
        </w:rPr>
        <w:t>Unit Reflection</w:t>
      </w:r>
    </w:p>
    <w:p w:rsidR="00CC6A6D" w:rsidRPr="0030562B" w:rsidRDefault="00CC6A6D" w:rsidP="00CC6A6D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30562B">
        <w:rPr>
          <w:sz w:val="36"/>
          <w:szCs w:val="36"/>
        </w:rPr>
        <w:lastRenderedPageBreak/>
        <w:t>Fill in the boxes on the overview sheet according to the key.</w:t>
      </w:r>
    </w:p>
    <w:p w:rsidR="00CC6A6D" w:rsidRPr="0030562B" w:rsidRDefault="00CC6A6D" w:rsidP="00CC6A6D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30562B">
        <w:rPr>
          <w:sz w:val="36"/>
          <w:szCs w:val="36"/>
        </w:rPr>
        <w:t xml:space="preserve">Add 3 words to the vocabulary list that we discussed but are not listed.  </w:t>
      </w:r>
    </w:p>
    <w:p w:rsidR="00CC6A6D" w:rsidRPr="0030562B" w:rsidRDefault="00CC6A6D" w:rsidP="00CC6A6D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30562B">
        <w:rPr>
          <w:sz w:val="36"/>
          <w:szCs w:val="36"/>
        </w:rPr>
        <w:t>Choose one of the following activities and complete it:</w:t>
      </w:r>
    </w:p>
    <w:p w:rsidR="00CC6A6D" w:rsidRPr="0030562B" w:rsidRDefault="00CC6A6D" w:rsidP="00CC6A6D">
      <w:pPr>
        <w:pStyle w:val="ListParagraph"/>
        <w:numPr>
          <w:ilvl w:val="0"/>
          <w:numId w:val="18"/>
        </w:numPr>
      </w:pPr>
      <w:r w:rsidRPr="0030562B">
        <w:rPr>
          <w:sz w:val="36"/>
          <w:szCs w:val="36"/>
        </w:rPr>
        <w:t>Write a short paragraph detailing something you didn’t know about the Middle Ages, or Renaissance or Reformation when you started this unit.</w:t>
      </w:r>
    </w:p>
    <w:p w:rsidR="00CC6A6D" w:rsidRPr="0030562B" w:rsidRDefault="00CC6A6D" w:rsidP="00CC6A6D">
      <w:pPr>
        <w:pStyle w:val="ListParagraph"/>
        <w:numPr>
          <w:ilvl w:val="0"/>
          <w:numId w:val="18"/>
        </w:numPr>
        <w:rPr>
          <w:sz w:val="36"/>
        </w:rPr>
      </w:pPr>
      <w:r w:rsidRPr="0030562B">
        <w:rPr>
          <w:sz w:val="36"/>
        </w:rPr>
        <w:t>Johann Guttenberg (invented the printing press) is sometimes called the most influential person of the 20</w:t>
      </w:r>
      <w:r w:rsidRPr="0030562B">
        <w:rPr>
          <w:sz w:val="36"/>
          <w:vertAlign w:val="superscript"/>
        </w:rPr>
        <w:t>th</w:t>
      </w:r>
      <w:r w:rsidR="00FA49B9" w:rsidRPr="0030562B">
        <w:rPr>
          <w:sz w:val="36"/>
        </w:rPr>
        <w:t xml:space="preserve"> C</w:t>
      </w:r>
      <w:r w:rsidRPr="0030562B">
        <w:rPr>
          <w:sz w:val="36"/>
        </w:rPr>
        <w:t>entury.  Why do you think he earned this title?</w:t>
      </w:r>
    </w:p>
    <w:p w:rsidR="00CC6A6D" w:rsidRPr="0030562B" w:rsidRDefault="00CC6A6D" w:rsidP="00CC6A6D">
      <w:pPr>
        <w:pStyle w:val="ListParagraph"/>
        <w:numPr>
          <w:ilvl w:val="0"/>
          <w:numId w:val="18"/>
        </w:numPr>
        <w:rPr>
          <w:sz w:val="36"/>
        </w:rPr>
      </w:pPr>
      <w:r w:rsidRPr="0030562B">
        <w:rPr>
          <w:sz w:val="36"/>
        </w:rPr>
        <w:t>Draw a Feudal Pyramid and include what was exchanged from top to bottom and bottom to top. You might also want to add the clergy to your form.</w:t>
      </w:r>
    </w:p>
    <w:p w:rsidR="00CC6A6D" w:rsidRPr="0030562B" w:rsidRDefault="00CC6A6D">
      <w:pPr>
        <w:rPr>
          <w:rFonts w:asciiTheme="minorHAnsi" w:hAnsiTheme="minorHAnsi"/>
        </w:rPr>
      </w:pPr>
    </w:p>
    <w:p w:rsidR="00CC6A6D" w:rsidRDefault="00CC6A6D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A466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177165</wp:posOffset>
                </wp:positionV>
                <wp:extent cx="1719580" cy="1637665"/>
                <wp:effectExtent l="27940" t="23495" r="24130" b="2476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28" w:rsidRPr="0070311F" w:rsidRDefault="001F6A28" w:rsidP="001F6A2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311F">
                              <w:rPr>
                                <w:b/>
                                <w:sz w:val="36"/>
                                <w:szCs w:val="36"/>
                              </w:rPr>
                              <w:t>End of Unit Test Score</w:t>
                            </w:r>
                          </w:p>
                          <w:p w:rsidR="001F6A28" w:rsidRDefault="001F6A28" w:rsidP="001F6A28"/>
                          <w:p w:rsidR="001F6A28" w:rsidRDefault="001F6A28" w:rsidP="001F6A28"/>
                          <w:p w:rsidR="001F6A28" w:rsidRPr="0070311F" w:rsidRDefault="001F6A28" w:rsidP="001F6A2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___</w:t>
                            </w:r>
                            <w:r w:rsidRPr="0070311F">
                              <w:rPr>
                                <w:b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:rsidR="001F6A28" w:rsidRDefault="001F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05.7pt;margin-top:13.95pt;width:135.4pt;height:128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" strokeweight="3pt">
                <v:textbox>
                  <w:txbxContent>
                    <w:p w:rsidR="001F6A28" w:rsidRPr="0070311F" w:rsidRDefault="001F6A28" w:rsidP="001F6A2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311F">
                        <w:rPr>
                          <w:b/>
                          <w:sz w:val="36"/>
                          <w:szCs w:val="36"/>
                        </w:rPr>
                        <w:t>End of Unit Test Score</w:t>
                      </w:r>
                    </w:p>
                    <w:p w:rsidR="001F6A28" w:rsidRDefault="001F6A28" w:rsidP="001F6A28"/>
                    <w:p w:rsidR="001F6A28" w:rsidRDefault="001F6A28" w:rsidP="001F6A28"/>
                    <w:p w:rsidR="001F6A28" w:rsidRPr="0070311F" w:rsidRDefault="001F6A28" w:rsidP="001F6A2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___</w:t>
                      </w:r>
                      <w:r w:rsidRPr="0070311F">
                        <w:rPr>
                          <w:b/>
                          <w:sz w:val="72"/>
                          <w:szCs w:val="72"/>
                        </w:rPr>
                        <w:t>%</w:t>
                      </w:r>
                    </w:p>
                    <w:p w:rsidR="001F6A28" w:rsidRDefault="001F6A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7891145</wp:posOffset>
                </wp:positionV>
                <wp:extent cx="1657350" cy="1704975"/>
                <wp:effectExtent l="19050" t="19050" r="19050" b="2857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28" w:rsidRPr="0070311F" w:rsidRDefault="001F6A28" w:rsidP="001F6A2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311F">
                              <w:rPr>
                                <w:b/>
                                <w:sz w:val="36"/>
                                <w:szCs w:val="36"/>
                              </w:rPr>
                              <w:t>End of Unit Test Score</w:t>
                            </w:r>
                          </w:p>
                          <w:p w:rsidR="001F6A28" w:rsidRDefault="001F6A28" w:rsidP="001F6A28"/>
                          <w:p w:rsidR="001F6A28" w:rsidRDefault="001F6A28" w:rsidP="001F6A28"/>
                          <w:p w:rsidR="001F6A28" w:rsidRPr="0070311F" w:rsidRDefault="001F6A28" w:rsidP="001F6A2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___</w:t>
                            </w:r>
                            <w:r w:rsidRPr="0070311F">
                              <w:rPr>
                                <w:b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:rsidR="001F6A28" w:rsidRDefault="001F6A28" w:rsidP="001F6A28"/>
                          <w:p w:rsidR="001F6A28" w:rsidRDefault="001F6A28" w:rsidP="001F6A28"/>
                          <w:p w:rsidR="001F6A28" w:rsidRDefault="001F6A28" w:rsidP="001F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59.05pt;margin-top:621.35pt;width:130.5pt;height:13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SoLgIAAFo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" strokeweight="3pt">
                <v:textbox>
                  <w:txbxContent>
                    <w:p w:rsidR="001F6A28" w:rsidRPr="0070311F" w:rsidRDefault="001F6A28" w:rsidP="001F6A2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311F">
                        <w:rPr>
                          <w:b/>
                          <w:sz w:val="36"/>
                          <w:szCs w:val="36"/>
                        </w:rPr>
                        <w:t>End of Unit Test Score</w:t>
                      </w:r>
                    </w:p>
                    <w:p w:rsidR="001F6A28" w:rsidRDefault="001F6A28" w:rsidP="001F6A28"/>
                    <w:p w:rsidR="001F6A28" w:rsidRDefault="001F6A28" w:rsidP="001F6A28"/>
                    <w:p w:rsidR="001F6A28" w:rsidRPr="0070311F" w:rsidRDefault="001F6A28" w:rsidP="001F6A2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___</w:t>
                      </w:r>
                      <w:r w:rsidRPr="0070311F">
                        <w:rPr>
                          <w:b/>
                          <w:sz w:val="72"/>
                          <w:szCs w:val="72"/>
                        </w:rPr>
                        <w:t>%</w:t>
                      </w:r>
                    </w:p>
                    <w:p w:rsidR="001F6A28" w:rsidRDefault="001F6A28" w:rsidP="001F6A28"/>
                    <w:p w:rsidR="001F6A28" w:rsidRDefault="001F6A28" w:rsidP="001F6A28"/>
                    <w:p w:rsidR="001F6A28" w:rsidRDefault="001F6A28" w:rsidP="001F6A28"/>
                  </w:txbxContent>
                </v:textbox>
              </v:shape>
            </w:pict>
          </mc:Fallback>
        </mc:AlternateContent>
      </w: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Default="0030562B">
      <w:pPr>
        <w:rPr>
          <w:rFonts w:asciiTheme="minorHAnsi" w:hAnsiTheme="minorHAnsi"/>
        </w:rPr>
      </w:pPr>
    </w:p>
    <w:p w:rsidR="0030562B" w:rsidRPr="0030562B" w:rsidRDefault="0030562B" w:rsidP="0030562B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30562B">
        <w:rPr>
          <w:rFonts w:asciiTheme="minorHAnsi" w:hAnsiTheme="minorHAnsi"/>
          <w:sz w:val="32"/>
          <w:szCs w:val="32"/>
          <w:u w:val="single"/>
        </w:rPr>
        <w:t>Middle Ages Unit Overview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440"/>
        <w:gridCol w:w="3150"/>
      </w:tblGrid>
      <w:tr w:rsidR="0030562B" w:rsidRPr="0030562B" w:rsidTr="004554C7">
        <w:trPr>
          <w:trHeight w:val="1635"/>
        </w:trPr>
        <w:tc>
          <w:tcPr>
            <w:tcW w:w="7740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4"/>
            </w:tblGrid>
            <w:tr w:rsidR="0030562B" w:rsidRPr="0030562B" w:rsidTr="004554C7">
              <w:trPr>
                <w:trHeight w:val="368"/>
              </w:trPr>
              <w:tc>
                <w:tcPr>
                  <w:tcW w:w="2884" w:type="dxa"/>
                </w:tcPr>
                <w:p w:rsidR="0030562B" w:rsidRPr="0030562B" w:rsidRDefault="0030562B" w:rsidP="004554C7">
                  <w:pPr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30562B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lastRenderedPageBreak/>
                    <w:t>Essential Questions</w:t>
                  </w:r>
                </w:p>
              </w:tc>
            </w:tr>
          </w:tbl>
          <w:p w:rsidR="0030562B" w:rsidRPr="0030562B" w:rsidRDefault="0030562B" w:rsidP="004554C7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30562B" w:rsidRPr="0030562B" w:rsidRDefault="0030562B" w:rsidP="004554C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</w:rPr>
            </w:pP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6.H.2.1 - Why do civilizations and eras (Rome, the Middle Ages) end?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6.H.2.2 - Why does history (Greece, Rome, Europe, the US) repeat itself?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6.H.2.3 - How do new technologies (the printing press, the internet) hasten the speed of change and is this a good thing?</w:t>
            </w: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6.H.2.4 - Did one of these men (Charlemagne or Martin Luther) really change the world?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6.G.1.1 - How important are location and place to a society's (Rome) longevity and impact?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6.G.1.2 - How has disease (The Black Death) shaped the history of mankind?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6.C&amp;G.1.4 - Does an increase in individual freedoms (the Magna Carta) lead to societies that are more or less "free"?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6.E.1.2 - Is protection worth poverty or servitude (Feudalism)?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6.E.1.2 - Are wealth and artistic expression linked?</w:t>
            </w: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br/>
            </w:r>
          </w:p>
          <w:p w:rsidR="0030562B" w:rsidRPr="0030562B" w:rsidRDefault="0030562B" w:rsidP="00706BA8">
            <w:pPr>
              <w:numPr>
                <w:ilvl w:val="0"/>
                <w:numId w:val="23"/>
              </w:numPr>
              <w:shd w:val="clear" w:color="auto" w:fill="FFFFFF"/>
              <w:ind w:left="389"/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30562B">
              <w:rPr>
                <w:rFonts w:asciiTheme="minorHAnsi" w:hAnsiTheme="minorHAnsi" w:cs="Arial"/>
                <w:color w:val="333333"/>
                <w:sz w:val="19"/>
                <w:szCs w:val="19"/>
              </w:rPr>
              <w:t>6.C.1.2 - Which has a greater impact on individuals and society: religion, wealth, or power?</w:t>
            </w:r>
          </w:p>
        </w:tc>
        <w:tc>
          <w:tcPr>
            <w:tcW w:w="3150" w:type="dxa"/>
          </w:tcPr>
          <w:p w:rsidR="0030562B" w:rsidRPr="0030562B" w:rsidRDefault="00A4669D" w:rsidP="004554C7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47625</wp:posOffset>
                      </wp:positionV>
                      <wp:extent cx="180975" cy="167005"/>
                      <wp:effectExtent l="9525" t="6350" r="9525" b="762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A837" id="Rectangle 26" o:spid="_x0000_s1026" style="position:absolute;margin-left:20.1pt;margin-top:3.75pt;width:14.2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" fillcolor="black"/>
                  </w:pict>
                </mc:Fallback>
              </mc:AlternateContent>
            </w:r>
            <w:r w:rsidR="0030562B" w:rsidRPr="0030562B">
              <w:rPr>
                <w:rFonts w:asciiTheme="minorHAnsi" w:hAnsiTheme="minorHAnsi"/>
                <w:sz w:val="28"/>
              </w:rPr>
              <w:t>I totally get it</w:t>
            </w:r>
          </w:p>
          <w:p w:rsidR="0030562B" w:rsidRPr="0030562B" w:rsidRDefault="00A4669D" w:rsidP="004554C7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80975"/>
                      <wp:effectExtent l="28575" t="25400" r="28575" b="2222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DD53" id="AutoShape 27" o:spid="_x0000_s1026" type="#_x0000_t32" style="position:absolute;margin-left:20.1pt;margin-top:3pt;width:12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g8IwIAAEE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" strokeweight="3.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28575" t="25400" r="28575" b="2222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117A2" id="AutoShape 28" o:spid="_x0000_s1026" type="#_x0000_t32" style="position:absolute;margin-left:20.1pt;margin-top:3pt;width:12pt;height:12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" strokeweight="3.5pt"/>
                  </w:pict>
                </mc:Fallback>
              </mc:AlternateContent>
            </w:r>
            <w:r w:rsidR="0030562B" w:rsidRPr="0030562B">
              <w:rPr>
                <w:rFonts w:asciiTheme="minorHAnsi" w:hAnsiTheme="minorHAnsi"/>
                <w:sz w:val="28"/>
              </w:rPr>
              <w:t>I kinda get it</w:t>
            </w:r>
          </w:p>
          <w:p w:rsidR="0030562B" w:rsidRPr="0030562B" w:rsidRDefault="0030562B" w:rsidP="004554C7">
            <w:pPr>
              <w:numPr>
                <w:ilvl w:val="0"/>
                <w:numId w:val="4"/>
              </w:numPr>
              <w:rPr>
                <w:rFonts w:asciiTheme="minorHAnsi" w:hAnsiTheme="minorHAnsi"/>
                <w:sz w:val="28"/>
              </w:rPr>
            </w:pPr>
            <w:r w:rsidRPr="0030562B">
              <w:rPr>
                <w:rFonts w:asciiTheme="minorHAnsi" w:hAnsiTheme="minorHAnsi"/>
                <w:sz w:val="28"/>
              </w:rPr>
              <w:t>I don’t get it</w:t>
            </w:r>
          </w:p>
        </w:tc>
      </w:tr>
      <w:tr w:rsidR="0030562B" w:rsidRPr="0030562B" w:rsidTr="004554C7">
        <w:trPr>
          <w:trHeight w:val="350"/>
        </w:trPr>
        <w:tc>
          <w:tcPr>
            <w:tcW w:w="6300" w:type="dxa"/>
          </w:tcPr>
          <w:p w:rsidR="0030562B" w:rsidRPr="0030562B" w:rsidRDefault="0030562B" w:rsidP="004554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562B">
              <w:rPr>
                <w:rFonts w:asciiTheme="minorHAnsi" w:hAnsiTheme="minorHAnsi"/>
                <w:b/>
                <w:sz w:val="28"/>
                <w:szCs w:val="28"/>
              </w:rPr>
              <w:t>Books, Videos, &amp; Movies to Dig Into</w:t>
            </w:r>
          </w:p>
        </w:tc>
        <w:tc>
          <w:tcPr>
            <w:tcW w:w="4590" w:type="dxa"/>
            <w:gridSpan w:val="2"/>
          </w:tcPr>
          <w:p w:rsidR="0030562B" w:rsidRPr="0030562B" w:rsidRDefault="0030562B" w:rsidP="004554C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30562B">
              <w:rPr>
                <w:rFonts w:asciiTheme="minorHAnsi" w:hAnsiTheme="minorHAnsi"/>
                <w:b/>
                <w:sz w:val="26"/>
                <w:szCs w:val="26"/>
              </w:rPr>
              <w:t>We learn about this because it helps us understand…</w:t>
            </w:r>
          </w:p>
        </w:tc>
      </w:tr>
      <w:tr w:rsidR="0030562B" w:rsidRPr="0030562B" w:rsidTr="004554C7">
        <w:trPr>
          <w:trHeight w:val="2150"/>
        </w:trPr>
        <w:tc>
          <w:tcPr>
            <w:tcW w:w="6300" w:type="dxa"/>
          </w:tcPr>
          <w:p w:rsidR="0030562B" w:rsidRPr="0030562B" w:rsidRDefault="0030562B" w:rsidP="004554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color w:val="000000"/>
                <w:sz w:val="24"/>
                <w:szCs w:val="24"/>
              </w:rPr>
              <w:t xml:space="preserve">Movie: </w:t>
            </w:r>
            <w:r w:rsidRPr="0030562B">
              <w:rPr>
                <w:i/>
                <w:color w:val="000000"/>
                <w:sz w:val="24"/>
                <w:szCs w:val="24"/>
              </w:rPr>
              <w:t>The Sword in the Stone</w:t>
            </w:r>
          </w:p>
          <w:p w:rsidR="0030562B" w:rsidRPr="0030562B" w:rsidRDefault="0030562B" w:rsidP="004554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Movie: </w:t>
            </w:r>
            <w:r w:rsidRPr="0030562B">
              <w:rPr>
                <w:rFonts w:cs="Times New Roman"/>
                <w:i/>
                <w:color w:val="000000"/>
                <w:sz w:val="24"/>
                <w:szCs w:val="24"/>
              </w:rPr>
              <w:t>A Knights Tale</w:t>
            </w:r>
          </w:p>
          <w:p w:rsidR="0030562B" w:rsidRPr="0030562B" w:rsidRDefault="0030562B" w:rsidP="004554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30562B">
              <w:rPr>
                <w:rFonts w:cs="Times New Roman"/>
                <w:i/>
                <w:color w:val="000000"/>
                <w:sz w:val="24"/>
                <w:szCs w:val="24"/>
              </w:rPr>
              <w:t>Crispin, Cross of Lead</w:t>
            </w: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by Avi</w:t>
            </w:r>
          </w:p>
          <w:p w:rsidR="0030562B" w:rsidRPr="0030562B" w:rsidRDefault="0030562B" w:rsidP="004554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30562B">
              <w:rPr>
                <w:rFonts w:cs="Times New Roman"/>
                <w:i/>
                <w:color w:val="000000"/>
                <w:sz w:val="24"/>
                <w:szCs w:val="24"/>
              </w:rPr>
              <w:t>King Arthur and His Knights of the Round Table</w:t>
            </w: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by Roger Lancelyn Green</w:t>
            </w:r>
          </w:p>
          <w:p w:rsidR="0030562B" w:rsidRPr="0030562B" w:rsidRDefault="0030562B" w:rsidP="004554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Book: </w:t>
            </w:r>
            <w:r w:rsidRPr="0030562B">
              <w:rPr>
                <w:rFonts w:cs="Times New Roman"/>
                <w:i/>
                <w:color w:val="000000"/>
                <w:sz w:val="24"/>
                <w:szCs w:val="24"/>
              </w:rPr>
              <w:t>The Lost Stone (The Kingdom of Wrenly)</w:t>
            </w: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by Jordan Quinn</w:t>
            </w:r>
          </w:p>
          <w:p w:rsidR="0030562B" w:rsidRPr="0030562B" w:rsidRDefault="0030562B" w:rsidP="004554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Video Clip: Crash Course the Dark Ages: </w:t>
            </w:r>
            <w:hyperlink r:id="rId7" w:history="1">
              <w:r w:rsidRPr="0030562B">
                <w:rPr>
                  <w:rStyle w:val="Hyperlink"/>
                  <w:rFonts w:cs="Times New Roman"/>
                  <w:sz w:val="24"/>
                  <w:szCs w:val="24"/>
                </w:rPr>
                <w:t>https://www.youtube.com/watch?v=QV7CanyzhZg</w:t>
              </w:r>
            </w:hyperlink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0562B" w:rsidRPr="0030562B" w:rsidRDefault="0030562B" w:rsidP="004554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>YouTube: Horrible Histories Middle Ages</w:t>
            </w:r>
          </w:p>
          <w:p w:rsidR="0030562B" w:rsidRPr="0030562B" w:rsidRDefault="0030562B" w:rsidP="004554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cs="Times New Roman"/>
                <w:color w:val="000000"/>
                <w:sz w:val="24"/>
                <w:szCs w:val="24"/>
              </w:rPr>
            </w:pPr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Music Video: Black Death </w:t>
            </w:r>
            <w:hyperlink r:id="rId8" w:history="1">
              <w:r w:rsidRPr="0030562B">
                <w:rPr>
                  <w:rStyle w:val="Hyperlink"/>
                  <w:rFonts w:cs="Times New Roman"/>
                  <w:sz w:val="24"/>
                  <w:szCs w:val="24"/>
                </w:rPr>
                <w:t>https://www.youtube.com/watch?v=rZy6XilXDZQ</w:t>
              </w:r>
            </w:hyperlink>
            <w:r w:rsidRPr="0030562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0562B" w:rsidRPr="0030562B" w:rsidTr="004554C7">
              <w:trPr>
                <w:trHeight w:val="290"/>
              </w:trPr>
              <w:tc>
                <w:tcPr>
                  <w:tcW w:w="236" w:type="dxa"/>
                </w:tcPr>
                <w:p w:rsidR="0030562B" w:rsidRPr="0030562B" w:rsidRDefault="0030562B" w:rsidP="004554C7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30562B" w:rsidRPr="0030562B" w:rsidRDefault="0030562B" w:rsidP="004554C7">
            <w:pPr>
              <w:pStyle w:val="Default"/>
              <w:numPr>
                <w:ilvl w:val="0"/>
                <w:numId w:val="10"/>
              </w:numPr>
              <w:ind w:left="342" w:hanging="270"/>
              <w:rPr>
                <w:rFonts w:asciiTheme="minorHAnsi" w:hAnsiTheme="minorHAnsi"/>
                <w:sz w:val="28"/>
                <w:szCs w:val="28"/>
              </w:rPr>
            </w:pPr>
            <w:r w:rsidRPr="0030562B">
              <w:rPr>
                <w:rFonts w:asciiTheme="minorHAnsi" w:hAnsiTheme="minorHAnsi"/>
                <w:sz w:val="28"/>
                <w:szCs w:val="28"/>
              </w:rPr>
              <w:t>How the Church effected the people of the Middle Ages</w:t>
            </w:r>
          </w:p>
          <w:p w:rsidR="0030562B" w:rsidRPr="0030562B" w:rsidRDefault="0030562B" w:rsidP="004554C7">
            <w:pPr>
              <w:pStyle w:val="Default"/>
              <w:numPr>
                <w:ilvl w:val="0"/>
                <w:numId w:val="10"/>
              </w:numPr>
              <w:ind w:left="342" w:hanging="270"/>
              <w:rPr>
                <w:rFonts w:asciiTheme="minorHAnsi" w:hAnsiTheme="minorHAnsi"/>
                <w:sz w:val="28"/>
                <w:szCs w:val="28"/>
              </w:rPr>
            </w:pPr>
            <w:r w:rsidRPr="0030562B">
              <w:rPr>
                <w:rFonts w:asciiTheme="minorHAnsi" w:hAnsiTheme="minorHAnsi"/>
                <w:sz w:val="28"/>
                <w:szCs w:val="28"/>
              </w:rPr>
              <w:t>That different sects of Christianity began to develop in Medieval Europe, and key people and groups made that happen</w:t>
            </w:r>
          </w:p>
          <w:p w:rsidR="0030562B" w:rsidRPr="0030562B" w:rsidRDefault="0030562B" w:rsidP="004554C7">
            <w:pPr>
              <w:pStyle w:val="Default"/>
              <w:numPr>
                <w:ilvl w:val="0"/>
                <w:numId w:val="10"/>
              </w:numPr>
              <w:ind w:left="342" w:hanging="270"/>
              <w:rPr>
                <w:rFonts w:asciiTheme="minorHAnsi" w:hAnsiTheme="minorHAnsi"/>
                <w:sz w:val="28"/>
                <w:szCs w:val="28"/>
              </w:rPr>
            </w:pPr>
            <w:r w:rsidRPr="0030562B">
              <w:rPr>
                <w:rFonts w:asciiTheme="minorHAnsi" w:hAnsiTheme="minorHAnsi"/>
                <w:sz w:val="28"/>
                <w:szCs w:val="28"/>
              </w:rPr>
              <w:t xml:space="preserve"> Why and how epidemics like the Black Plague effect a society</w:t>
            </w:r>
          </w:p>
          <w:p w:rsidR="0030562B" w:rsidRPr="0030562B" w:rsidRDefault="0030562B" w:rsidP="004554C7">
            <w:pPr>
              <w:pStyle w:val="Default"/>
              <w:numPr>
                <w:ilvl w:val="0"/>
                <w:numId w:val="10"/>
              </w:numPr>
              <w:ind w:left="342" w:hanging="270"/>
              <w:rPr>
                <w:rFonts w:asciiTheme="minorHAnsi" w:hAnsiTheme="minorHAnsi"/>
                <w:sz w:val="28"/>
                <w:szCs w:val="28"/>
              </w:rPr>
            </w:pPr>
            <w:r w:rsidRPr="0030562B">
              <w:rPr>
                <w:rFonts w:asciiTheme="minorHAnsi" w:hAnsiTheme="minorHAnsi"/>
                <w:sz w:val="28"/>
                <w:szCs w:val="28"/>
              </w:rPr>
              <w:t>How arts and inventions during the Renaissance, helped bring Europe out of the Dark Ages</w:t>
            </w:r>
          </w:p>
          <w:p w:rsidR="0030562B" w:rsidRPr="0030562B" w:rsidRDefault="0030562B" w:rsidP="004554C7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62B" w:rsidRPr="0030562B" w:rsidTr="004554C7">
        <w:trPr>
          <w:trHeight w:val="240"/>
        </w:trPr>
        <w:tc>
          <w:tcPr>
            <w:tcW w:w="10890" w:type="dxa"/>
            <w:gridSpan w:val="3"/>
          </w:tcPr>
          <w:p w:rsidR="0030562B" w:rsidRPr="0030562B" w:rsidRDefault="0030562B" w:rsidP="004554C7">
            <w:pPr>
              <w:ind w:left="252"/>
              <w:rPr>
                <w:rFonts w:asciiTheme="minorHAnsi" w:hAnsiTheme="minorHAnsi"/>
                <w:b/>
              </w:rPr>
            </w:pPr>
            <w:r w:rsidRPr="0030562B">
              <w:rPr>
                <w:rFonts w:asciiTheme="minorHAnsi" w:hAnsiTheme="minorHAnsi"/>
                <w:b/>
              </w:rPr>
              <w:t>Vocabulary to master</w:t>
            </w:r>
          </w:p>
        </w:tc>
      </w:tr>
      <w:tr w:rsidR="0030562B" w:rsidRPr="0030562B" w:rsidTr="004554C7">
        <w:trPr>
          <w:trHeight w:val="800"/>
        </w:trPr>
        <w:tc>
          <w:tcPr>
            <w:tcW w:w="10890" w:type="dxa"/>
            <w:gridSpan w:val="3"/>
          </w:tcPr>
          <w:tbl>
            <w:tblPr>
              <w:tblW w:w="107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2250"/>
              <w:gridCol w:w="1890"/>
              <w:gridCol w:w="2070"/>
              <w:gridCol w:w="2250"/>
            </w:tblGrid>
            <w:tr w:rsidR="0030562B" w:rsidRPr="0030562B" w:rsidTr="004554C7">
              <w:trPr>
                <w:trHeight w:val="271"/>
              </w:trPr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Feudalism</w:t>
                  </w:r>
                </w:p>
              </w:tc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Florence</w:t>
                  </w:r>
                </w:p>
              </w:tc>
              <w:tc>
                <w:tcPr>
                  <w:tcW w:w="189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Printing Press</w:t>
                  </w:r>
                </w:p>
              </w:tc>
              <w:tc>
                <w:tcPr>
                  <w:tcW w:w="2070" w:type="dxa"/>
                </w:tcPr>
                <w:p w:rsidR="0030562B" w:rsidRPr="0030562B" w:rsidRDefault="0030562B" w:rsidP="004554C7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 xml:space="preserve">Protestantism </w:t>
                  </w:r>
                </w:p>
              </w:tc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Pandemic</w:t>
                  </w:r>
                </w:p>
              </w:tc>
            </w:tr>
            <w:tr w:rsidR="0030562B" w:rsidRPr="0030562B" w:rsidTr="004554C7">
              <w:trPr>
                <w:trHeight w:val="271"/>
              </w:trPr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Charlemagne</w:t>
                  </w:r>
                </w:p>
              </w:tc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Leonardo Da Vinci</w:t>
                  </w:r>
                </w:p>
              </w:tc>
              <w:tc>
                <w:tcPr>
                  <w:tcW w:w="189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95 Theses</w:t>
                  </w:r>
                </w:p>
              </w:tc>
              <w:tc>
                <w:tcPr>
                  <w:tcW w:w="207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 w:rsidRPr="0030562B">
                    <w:t>Martin Luther</w:t>
                  </w:r>
                </w:p>
              </w:tc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</w:pPr>
                </w:p>
              </w:tc>
            </w:tr>
            <w:tr w:rsidR="0030562B" w:rsidRPr="0030562B" w:rsidTr="004554C7">
              <w:trPr>
                <w:trHeight w:val="554"/>
              </w:trPr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Battle of Hastings</w:t>
                  </w:r>
                </w:p>
              </w:tc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Michelangelo</w:t>
                  </w:r>
                </w:p>
              </w:tc>
              <w:tc>
                <w:tcPr>
                  <w:tcW w:w="189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t>Black Death</w:t>
                  </w:r>
                </w:p>
              </w:tc>
              <w:tc>
                <w:tcPr>
                  <w:tcW w:w="207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Bubonic Plague</w:t>
                  </w:r>
                </w:p>
              </w:tc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</w:p>
              </w:tc>
            </w:tr>
            <w:tr w:rsidR="0030562B" w:rsidRPr="0030562B" w:rsidTr="004554C7">
              <w:trPr>
                <w:trHeight w:val="526"/>
              </w:trPr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29"/>
                    </w:tabs>
                    <w:ind w:hanging="43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562B">
                    <w:rPr>
                      <w:rFonts w:asciiTheme="minorHAnsi" w:hAnsiTheme="minorHAnsi"/>
                      <w:sz w:val="22"/>
                      <w:szCs w:val="22"/>
                    </w:rPr>
                    <w:t>Magna Carta</w:t>
                  </w:r>
                </w:p>
              </w:tc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Humanism</w:t>
                  </w:r>
                </w:p>
              </w:tc>
              <w:tc>
                <w:tcPr>
                  <w:tcW w:w="189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252"/>
                    </w:tabs>
                    <w:ind w:hanging="396"/>
                    <w:rPr>
                      <w:rFonts w:eastAsia="Calibri" w:cs="Times New Roman"/>
                    </w:rPr>
                  </w:pPr>
                  <w:r w:rsidRPr="0030562B">
                    <w:t xml:space="preserve">Catholicism </w:t>
                  </w:r>
                </w:p>
              </w:tc>
              <w:tc>
                <w:tcPr>
                  <w:tcW w:w="207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  <w:r w:rsidRPr="0030562B">
                    <w:rPr>
                      <w:rFonts w:eastAsia="Calibri" w:cs="Times New Roman"/>
                    </w:rPr>
                    <w:t>Epidemic</w:t>
                  </w:r>
                </w:p>
              </w:tc>
              <w:tc>
                <w:tcPr>
                  <w:tcW w:w="2250" w:type="dxa"/>
                </w:tcPr>
                <w:p w:rsidR="0030562B" w:rsidRPr="0030562B" w:rsidRDefault="0030562B" w:rsidP="004554C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lear" w:pos="324"/>
                      <w:tab w:val="num" w:pos="162"/>
                    </w:tabs>
                    <w:ind w:left="252" w:hanging="252"/>
                    <w:rPr>
                      <w:rFonts w:eastAsia="Calibri" w:cs="Times New Roman"/>
                    </w:rPr>
                  </w:pPr>
                </w:p>
              </w:tc>
            </w:tr>
          </w:tbl>
          <w:p w:rsidR="0030562B" w:rsidRPr="0030562B" w:rsidRDefault="0030562B" w:rsidP="004554C7">
            <w:pPr>
              <w:ind w:left="396"/>
              <w:rPr>
                <w:rFonts w:asciiTheme="minorHAnsi" w:hAnsiTheme="minorHAnsi"/>
              </w:rPr>
            </w:pPr>
          </w:p>
        </w:tc>
      </w:tr>
    </w:tbl>
    <w:p w:rsidR="0030562B" w:rsidRPr="0030562B" w:rsidRDefault="0030562B" w:rsidP="0030562B">
      <w:pPr>
        <w:rPr>
          <w:rFonts w:asciiTheme="minorHAnsi" w:hAnsiTheme="minorHAnsi"/>
        </w:rPr>
      </w:pPr>
    </w:p>
    <w:p w:rsidR="0030562B" w:rsidRDefault="0030562B" w:rsidP="0030562B">
      <w:pPr>
        <w:rPr>
          <w:rFonts w:asciiTheme="minorHAnsi" w:hAnsiTheme="minorHAnsi"/>
        </w:rPr>
      </w:pPr>
    </w:p>
    <w:p w:rsidR="00706BA8" w:rsidRDefault="00706BA8" w:rsidP="0030562B">
      <w:pPr>
        <w:rPr>
          <w:rFonts w:asciiTheme="minorHAnsi" w:hAnsiTheme="minorHAnsi"/>
        </w:rPr>
      </w:pPr>
    </w:p>
    <w:p w:rsidR="00706BA8" w:rsidRDefault="00706BA8" w:rsidP="0030562B">
      <w:pPr>
        <w:rPr>
          <w:rFonts w:asciiTheme="minorHAnsi" w:hAnsiTheme="minorHAnsi"/>
        </w:rPr>
      </w:pPr>
    </w:p>
    <w:p w:rsidR="00706BA8" w:rsidRPr="0030562B" w:rsidRDefault="00706BA8" w:rsidP="0030562B">
      <w:pPr>
        <w:rPr>
          <w:rFonts w:asciiTheme="minorHAnsi" w:hAnsiTheme="minorHAnsi"/>
        </w:rPr>
      </w:pPr>
    </w:p>
    <w:p w:rsidR="0030562B" w:rsidRPr="0030562B" w:rsidRDefault="0030562B" w:rsidP="0030562B">
      <w:pPr>
        <w:pStyle w:val="ListParagraph"/>
        <w:rPr>
          <w:b/>
          <w:sz w:val="48"/>
          <w:szCs w:val="36"/>
        </w:rPr>
      </w:pPr>
      <w:r w:rsidRPr="0030562B">
        <w:rPr>
          <w:rFonts w:cs="Segoe UI"/>
          <w:b/>
          <w:color w:val="444444"/>
          <w:sz w:val="28"/>
          <w:szCs w:val="20"/>
          <w:shd w:val="clear" w:color="auto" w:fill="FFFFFF"/>
        </w:rPr>
        <w:lastRenderedPageBreak/>
        <w:t>Middle Ages, Reformation, &amp; Renaissance</w:t>
      </w:r>
      <w:r w:rsidRPr="0030562B">
        <w:rPr>
          <w:rFonts w:cs="Segoe UI"/>
          <w:color w:val="444444"/>
          <w:sz w:val="28"/>
          <w:szCs w:val="20"/>
          <w:shd w:val="clear" w:color="auto" w:fill="FFFFFF"/>
        </w:rPr>
        <w:t xml:space="preserve"> </w:t>
      </w:r>
      <w:r w:rsidRPr="0030562B">
        <w:rPr>
          <w:rFonts w:cs="Segoe UI"/>
          <w:b/>
          <w:color w:val="444444"/>
          <w:sz w:val="28"/>
          <w:szCs w:val="20"/>
          <w:shd w:val="clear" w:color="auto" w:fill="FFFFFF"/>
        </w:rPr>
        <w:t>Unit Reflection</w:t>
      </w:r>
    </w:p>
    <w:p w:rsidR="0030562B" w:rsidRPr="0030562B" w:rsidRDefault="0030562B" w:rsidP="0030562B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30562B">
        <w:rPr>
          <w:sz w:val="36"/>
          <w:szCs w:val="36"/>
        </w:rPr>
        <w:t>Fill in the boxes on the overview sheet according to the key.</w:t>
      </w:r>
    </w:p>
    <w:p w:rsidR="0030562B" w:rsidRPr="0030562B" w:rsidRDefault="0030562B" w:rsidP="0030562B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30562B">
        <w:rPr>
          <w:sz w:val="36"/>
          <w:szCs w:val="36"/>
        </w:rPr>
        <w:t xml:space="preserve">Add 3 words to the vocabulary list that we discussed but are not listed.  </w:t>
      </w:r>
    </w:p>
    <w:p w:rsidR="0030562B" w:rsidRPr="0030562B" w:rsidRDefault="0030562B" w:rsidP="0030562B">
      <w:pPr>
        <w:pStyle w:val="ListParagraph"/>
        <w:numPr>
          <w:ilvl w:val="0"/>
          <w:numId w:val="20"/>
        </w:numPr>
        <w:rPr>
          <w:sz w:val="36"/>
          <w:szCs w:val="36"/>
        </w:rPr>
      </w:pPr>
      <w:r w:rsidRPr="0030562B">
        <w:rPr>
          <w:sz w:val="36"/>
          <w:szCs w:val="36"/>
        </w:rPr>
        <w:t>Choose one of the following activities and complete it:</w:t>
      </w:r>
    </w:p>
    <w:p w:rsidR="0030562B" w:rsidRPr="0030562B" w:rsidRDefault="0030562B" w:rsidP="0030562B">
      <w:pPr>
        <w:pStyle w:val="ListParagraph"/>
        <w:numPr>
          <w:ilvl w:val="0"/>
          <w:numId w:val="18"/>
        </w:numPr>
      </w:pPr>
      <w:r w:rsidRPr="0030562B">
        <w:rPr>
          <w:sz w:val="36"/>
          <w:szCs w:val="36"/>
        </w:rPr>
        <w:t>Write a short paragraph detailing something you didn’t know about the Middle Ages, or Renaissance or Reformation when you started this unit.</w:t>
      </w:r>
    </w:p>
    <w:p w:rsidR="0030562B" w:rsidRPr="0030562B" w:rsidRDefault="0030562B" w:rsidP="0030562B">
      <w:pPr>
        <w:pStyle w:val="ListParagraph"/>
        <w:numPr>
          <w:ilvl w:val="0"/>
          <w:numId w:val="18"/>
        </w:numPr>
        <w:rPr>
          <w:sz w:val="36"/>
        </w:rPr>
      </w:pPr>
      <w:r w:rsidRPr="0030562B">
        <w:rPr>
          <w:sz w:val="36"/>
        </w:rPr>
        <w:t>Johann Guttenberg (invented the printing press) is sometimes called the most influential person of the 20</w:t>
      </w:r>
      <w:r w:rsidRPr="0030562B">
        <w:rPr>
          <w:sz w:val="36"/>
          <w:vertAlign w:val="superscript"/>
        </w:rPr>
        <w:t>th</w:t>
      </w:r>
      <w:r w:rsidRPr="0030562B">
        <w:rPr>
          <w:sz w:val="36"/>
        </w:rPr>
        <w:t xml:space="preserve"> Century.  Why do you think he earned this title?</w:t>
      </w:r>
    </w:p>
    <w:p w:rsidR="0030562B" w:rsidRPr="0030562B" w:rsidRDefault="0030562B" w:rsidP="0030562B">
      <w:pPr>
        <w:pStyle w:val="ListParagraph"/>
        <w:numPr>
          <w:ilvl w:val="0"/>
          <w:numId w:val="18"/>
        </w:numPr>
        <w:rPr>
          <w:sz w:val="36"/>
        </w:rPr>
      </w:pPr>
      <w:r w:rsidRPr="0030562B">
        <w:rPr>
          <w:sz w:val="36"/>
        </w:rPr>
        <w:t>Draw a Feudal Pyramid and include what was exchanged from top to bottom and bottom to top. You might also want to add the clergy to your form.</w:t>
      </w:r>
    </w:p>
    <w:p w:rsidR="0030562B" w:rsidRPr="0030562B" w:rsidRDefault="0030562B" w:rsidP="0030562B">
      <w:pPr>
        <w:rPr>
          <w:rFonts w:asciiTheme="minorHAnsi" w:hAnsiTheme="minorHAnsi"/>
        </w:rPr>
      </w:pPr>
    </w:p>
    <w:p w:rsidR="0030562B" w:rsidRPr="0030562B" w:rsidRDefault="0030562B" w:rsidP="0030562B">
      <w:pPr>
        <w:rPr>
          <w:rFonts w:asciiTheme="minorHAnsi" w:hAnsiTheme="minorHAnsi"/>
        </w:rPr>
      </w:pPr>
    </w:p>
    <w:p w:rsidR="0030562B" w:rsidRPr="0030562B" w:rsidRDefault="00A4669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2748280</wp:posOffset>
                </wp:positionV>
                <wp:extent cx="1719580" cy="1637665"/>
                <wp:effectExtent l="27940" t="25400" r="24130" b="2286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28" w:rsidRPr="0070311F" w:rsidRDefault="001F6A28" w:rsidP="001F6A2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311F">
                              <w:rPr>
                                <w:b/>
                                <w:sz w:val="36"/>
                                <w:szCs w:val="36"/>
                              </w:rPr>
                              <w:t>End of Unit Test Score</w:t>
                            </w:r>
                          </w:p>
                          <w:p w:rsidR="001F6A28" w:rsidRDefault="001F6A28" w:rsidP="001F6A28"/>
                          <w:p w:rsidR="001F6A28" w:rsidRDefault="001F6A28" w:rsidP="001F6A28"/>
                          <w:p w:rsidR="001F6A28" w:rsidRPr="0070311F" w:rsidRDefault="001F6A28" w:rsidP="001F6A2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___</w:t>
                            </w:r>
                            <w:r w:rsidRPr="0070311F">
                              <w:rPr>
                                <w:b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:rsidR="001F6A28" w:rsidRDefault="001F6A28" w:rsidP="001F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17.7pt;margin-top:216.4pt;width:135.4pt;height:128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" strokeweight="3pt">
                <v:textbox>
                  <w:txbxContent>
                    <w:p w:rsidR="001F6A28" w:rsidRPr="0070311F" w:rsidRDefault="001F6A28" w:rsidP="001F6A2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311F">
                        <w:rPr>
                          <w:b/>
                          <w:sz w:val="36"/>
                          <w:szCs w:val="36"/>
                        </w:rPr>
                        <w:t>End of Unit Test Score</w:t>
                      </w:r>
                    </w:p>
                    <w:p w:rsidR="001F6A28" w:rsidRDefault="001F6A28" w:rsidP="001F6A28"/>
                    <w:p w:rsidR="001F6A28" w:rsidRDefault="001F6A28" w:rsidP="001F6A28"/>
                    <w:p w:rsidR="001F6A28" w:rsidRPr="0070311F" w:rsidRDefault="001F6A28" w:rsidP="001F6A2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___</w:t>
                      </w:r>
                      <w:r w:rsidRPr="0070311F">
                        <w:rPr>
                          <w:b/>
                          <w:sz w:val="72"/>
                          <w:szCs w:val="72"/>
                        </w:rPr>
                        <w:t>%</w:t>
                      </w:r>
                    </w:p>
                    <w:p w:rsidR="001F6A28" w:rsidRDefault="001F6A28" w:rsidP="001F6A28"/>
                  </w:txbxContent>
                </v:textbox>
              </v:shape>
            </w:pict>
          </mc:Fallback>
        </mc:AlternateContent>
      </w:r>
    </w:p>
    <w:sectPr w:rsidR="0030562B" w:rsidRPr="0030562B" w:rsidSect="00581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E0"/>
    <w:multiLevelType w:val="multilevel"/>
    <w:tmpl w:val="D282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C2BB7"/>
    <w:multiLevelType w:val="hybridMultilevel"/>
    <w:tmpl w:val="A62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78B3"/>
    <w:multiLevelType w:val="hybridMultilevel"/>
    <w:tmpl w:val="EAB8433E"/>
    <w:lvl w:ilvl="0" w:tplc="500E8A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37030"/>
    <w:multiLevelType w:val="hybridMultilevel"/>
    <w:tmpl w:val="72AE1A70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E53"/>
    <w:multiLevelType w:val="hybridMultilevel"/>
    <w:tmpl w:val="61BE360A"/>
    <w:lvl w:ilvl="0" w:tplc="500E8A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3C03"/>
    <w:multiLevelType w:val="hybridMultilevel"/>
    <w:tmpl w:val="C2F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32DC"/>
    <w:multiLevelType w:val="hybridMultilevel"/>
    <w:tmpl w:val="431AC1B2"/>
    <w:lvl w:ilvl="0" w:tplc="500E8A82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3AB2030"/>
    <w:multiLevelType w:val="hybridMultilevel"/>
    <w:tmpl w:val="08AAA674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1C640B6"/>
    <w:multiLevelType w:val="hybridMultilevel"/>
    <w:tmpl w:val="F0FA7196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213F2"/>
    <w:multiLevelType w:val="hybridMultilevel"/>
    <w:tmpl w:val="AA7E1A94"/>
    <w:lvl w:ilvl="0" w:tplc="0BC60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223AF"/>
    <w:multiLevelType w:val="hybridMultilevel"/>
    <w:tmpl w:val="2F3C72E6"/>
    <w:lvl w:ilvl="0" w:tplc="500E8A82">
      <w:start w:val="1"/>
      <w:numFmt w:val="bullet"/>
      <w:lvlText w:val="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3BC544DB"/>
    <w:multiLevelType w:val="hybridMultilevel"/>
    <w:tmpl w:val="7566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7562"/>
    <w:multiLevelType w:val="hybridMultilevel"/>
    <w:tmpl w:val="20E2C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D65048"/>
    <w:multiLevelType w:val="hybridMultilevel"/>
    <w:tmpl w:val="65BC472E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40E96086"/>
    <w:multiLevelType w:val="hybridMultilevel"/>
    <w:tmpl w:val="67C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B29BA"/>
    <w:multiLevelType w:val="hybridMultilevel"/>
    <w:tmpl w:val="E984F7A4"/>
    <w:lvl w:ilvl="0" w:tplc="500E8A82">
      <w:start w:val="1"/>
      <w:numFmt w:val="bullet"/>
      <w:lvlText w:val="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C092AFB"/>
    <w:multiLevelType w:val="hybridMultilevel"/>
    <w:tmpl w:val="20941CFE"/>
    <w:lvl w:ilvl="0" w:tplc="500E8A82">
      <w:start w:val="1"/>
      <w:numFmt w:val="bullet"/>
      <w:lvlText w:val="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4D5745E6"/>
    <w:multiLevelType w:val="hybridMultilevel"/>
    <w:tmpl w:val="552ABB36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3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4DC00C3B"/>
    <w:multiLevelType w:val="hybridMultilevel"/>
    <w:tmpl w:val="BAF8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A6352"/>
    <w:multiLevelType w:val="hybridMultilevel"/>
    <w:tmpl w:val="0C14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55417"/>
    <w:multiLevelType w:val="hybridMultilevel"/>
    <w:tmpl w:val="7B08793C"/>
    <w:lvl w:ilvl="0" w:tplc="500E8A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E236B6"/>
    <w:multiLevelType w:val="hybridMultilevel"/>
    <w:tmpl w:val="1EC4BD22"/>
    <w:lvl w:ilvl="0" w:tplc="65E469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A249C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8"/>
  </w:num>
  <w:num w:numId="5">
    <w:abstractNumId w:val="20"/>
  </w:num>
  <w:num w:numId="6">
    <w:abstractNumId w:val="5"/>
  </w:num>
  <w:num w:numId="7">
    <w:abstractNumId w:val="14"/>
  </w:num>
  <w:num w:numId="8">
    <w:abstractNumId w:val="19"/>
  </w:num>
  <w:num w:numId="9">
    <w:abstractNumId w:val="4"/>
  </w:num>
  <w:num w:numId="10">
    <w:abstractNumId w:val="21"/>
  </w:num>
  <w:num w:numId="11">
    <w:abstractNumId w:val="3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2"/>
  </w:num>
  <w:num w:numId="17">
    <w:abstractNumId w:val="18"/>
  </w:num>
  <w:num w:numId="18">
    <w:abstractNumId w:val="12"/>
  </w:num>
  <w:num w:numId="19">
    <w:abstractNumId w:val="0"/>
  </w:num>
  <w:num w:numId="20">
    <w:abstractNumId w:val="11"/>
  </w:num>
  <w:num w:numId="21">
    <w:abstractNumId w:val="15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80"/>
    <w:rsid w:val="00002055"/>
    <w:rsid w:val="00044243"/>
    <w:rsid w:val="000456DB"/>
    <w:rsid w:val="00133B87"/>
    <w:rsid w:val="00134CD2"/>
    <w:rsid w:val="001B4657"/>
    <w:rsid w:val="001F6A28"/>
    <w:rsid w:val="002254F2"/>
    <w:rsid w:val="00265375"/>
    <w:rsid w:val="002F234B"/>
    <w:rsid w:val="0030562B"/>
    <w:rsid w:val="00353AD3"/>
    <w:rsid w:val="00581A7A"/>
    <w:rsid w:val="00692912"/>
    <w:rsid w:val="00706BA8"/>
    <w:rsid w:val="007905A4"/>
    <w:rsid w:val="007A6E2C"/>
    <w:rsid w:val="007C0F17"/>
    <w:rsid w:val="008925A1"/>
    <w:rsid w:val="008B15DD"/>
    <w:rsid w:val="008B1E6B"/>
    <w:rsid w:val="00952DBC"/>
    <w:rsid w:val="0096086A"/>
    <w:rsid w:val="00A44ECF"/>
    <w:rsid w:val="00A4669D"/>
    <w:rsid w:val="00AD1C6F"/>
    <w:rsid w:val="00B45D1B"/>
    <w:rsid w:val="00B537CE"/>
    <w:rsid w:val="00B73D47"/>
    <w:rsid w:val="00B76985"/>
    <w:rsid w:val="00C10933"/>
    <w:rsid w:val="00C51551"/>
    <w:rsid w:val="00CB3658"/>
    <w:rsid w:val="00CC6A6D"/>
    <w:rsid w:val="00D033AE"/>
    <w:rsid w:val="00D94B41"/>
    <w:rsid w:val="00E0579D"/>
    <w:rsid w:val="00E76B07"/>
    <w:rsid w:val="00EB3480"/>
    <w:rsid w:val="00EF1175"/>
    <w:rsid w:val="00F15635"/>
    <w:rsid w:val="00F33784"/>
    <w:rsid w:val="00F34A50"/>
    <w:rsid w:val="00F9637B"/>
    <w:rsid w:val="00FA15BC"/>
    <w:rsid w:val="00F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5" type="connector" idref="#_x0000_s1027"/>
        <o:r id="V:Rule6" type="connector" idref="#_x0000_s1051"/>
        <o:r id="V:Rule7" type="connector" idref="#_x0000_s1028"/>
        <o:r id="V:Rule8" type="connector" idref="#_x0000_s1052"/>
      </o:rules>
    </o:shapelayout>
  </w:shapeDefaults>
  <w:decimalSymbol w:val="."/>
  <w:listSeparator w:val=","/>
  <w15:docId w15:val="{9A388C53-4C31-4908-B28E-A6F6EC5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34A50"/>
  </w:style>
  <w:style w:type="character" w:styleId="Hyperlink">
    <w:name w:val="Hyperlink"/>
    <w:basedOn w:val="DefaultParagraphFont"/>
    <w:uiPriority w:val="99"/>
    <w:unhideWhenUsed/>
    <w:rsid w:val="00F34A50"/>
    <w:rPr>
      <w:color w:val="0000FF"/>
      <w:u w:val="single"/>
    </w:rPr>
  </w:style>
  <w:style w:type="character" w:customStyle="1" w:styleId="a-size-large">
    <w:name w:val="a-size-large"/>
    <w:basedOn w:val="DefaultParagraphFont"/>
    <w:rsid w:val="00AD1C6F"/>
  </w:style>
  <w:style w:type="character" w:customStyle="1" w:styleId="a-declarative">
    <w:name w:val="a-declarative"/>
    <w:basedOn w:val="DefaultParagraphFont"/>
    <w:rsid w:val="00AD1C6F"/>
  </w:style>
  <w:style w:type="paragraph" w:styleId="BalloonText">
    <w:name w:val="Balloon Text"/>
    <w:basedOn w:val="Normal"/>
    <w:link w:val="BalloonTextChar"/>
    <w:uiPriority w:val="99"/>
    <w:semiHidden/>
    <w:unhideWhenUsed/>
    <w:rsid w:val="007A6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y6XilXD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7Canyzh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y6XilXDZQ" TargetMode="External"/><Relationship Id="rId5" Type="http://schemas.openxmlformats.org/officeDocument/2006/relationships/hyperlink" Target="https://www.youtube.com/watch?v=QV7Canyzh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2</cp:revision>
  <cp:lastPrinted>2016-01-13T17:48:00Z</cp:lastPrinted>
  <dcterms:created xsi:type="dcterms:W3CDTF">2016-01-13T20:56:00Z</dcterms:created>
  <dcterms:modified xsi:type="dcterms:W3CDTF">2016-01-13T20:56:00Z</dcterms:modified>
</cp:coreProperties>
</file>